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Default="007412E2" w:rsidP="007412E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Link078A7E68"/>
      <w:bookmarkEnd w:id="0"/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TrainJourneyModificationMessage</w:t>
      </w:r>
      <w:proofErr w:type="spellEnd"/>
    </w:p>
    <w:tbl>
      <w:tblPr>
        <w:tblW w:w="4999" w:type="pct"/>
        <w:tblLook w:val="0000"/>
      </w:tblPr>
      <w:tblGrid>
        <w:gridCol w:w="964"/>
        <w:gridCol w:w="8322"/>
      </w:tblGrid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876800" cy="6583680"/>
                  <wp:effectExtent l="19050" t="0" r="0" b="0"/>
                  <wp:docPr id="1" name="Ima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658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812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4322B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MessageHeader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3352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MessageStatus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B76D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TrainOperationalIdentification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4D3D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OperationalTrainNumberIdentifier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7D60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ReferenceOTN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8A8EE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TrainJourneyModification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8A95A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ModificationReason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8A8BF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TrainJourneyModiifcationTime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7E67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Remarks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BCE0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TransferPoint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3F79C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InternalReferenceIdentifier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BCD1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TransfereeIM</w:t>
              </w:r>
              <w:proofErr w:type="spellEnd"/>
            </w:hyperlink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8007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7412E2" w:rsidRP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P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This message is issued to show, in real time, that the train is </w:t>
                  </w:r>
                  <w:proofErr w:type="spellStart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reroouted</w:t>
                  </w:r>
                  <w:proofErr w:type="spellEnd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-cancelled-stopping pattern is changed</w:t>
                  </w:r>
                </w:p>
              </w:tc>
            </w:tr>
          </w:tbl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TrainJourneyModificationMessage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This message is issued to show, in real time, that the train is 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reroouted</w:t>
            </w:r>
            <w:proofErr w:type="spellEnd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-cancelled-stopping pattern is changed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xs:complexType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xs:sequence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MessageHeader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MessageStatus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Assigned by the Sender 1=Creation, 2=Modification, 3=deletion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TrainOperationalIdentification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OperationalTrainNumberIdentifier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ReferenceOTN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TrainJourneyModification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maxOccurs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"unbounded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ModificationReason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TrainJourneyModiifcationTime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"Remarks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maxOccurs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"unbounded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TransferPoint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Transfer point or station of destination in the considered network where the Reference Train Numbers refers to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InternalReferenceIdentifier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TransfereeIM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xs:sequence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xs:complexType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7412E2" w:rsidRDefault="007412E2" w:rsidP="007412E2">
      <w:pPr>
        <w:rPr>
          <w:lang w:val="en-US"/>
        </w:rPr>
      </w:pPr>
    </w:p>
    <w:p w:rsidR="007412E2" w:rsidRDefault="007412E2" w:rsidP="007412E2">
      <w:pPr>
        <w:rPr>
          <w:lang w:val="en-US"/>
        </w:rPr>
      </w:pPr>
    </w:p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Default="007412E2" w:rsidP="007412E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Link078A8EE0"/>
      <w:bookmarkEnd w:id="1"/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TrainJourneyModification</w:t>
      </w:r>
      <w:proofErr w:type="spellEnd"/>
    </w:p>
    <w:tbl>
      <w:tblPr>
        <w:tblW w:w="4999" w:type="pct"/>
        <w:tblLook w:val="0000"/>
      </w:tblPr>
      <w:tblGrid>
        <w:gridCol w:w="964"/>
        <w:gridCol w:w="8322"/>
      </w:tblGrid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18025" cy="1409065"/>
                  <wp:effectExtent l="19050" t="0" r="0" b="0"/>
                  <wp:docPr id="478" name="Ima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25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812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8A8B0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TrainJourneyModificationIndicator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8A9C7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LocationModified</w:t>
              </w:r>
              <w:proofErr w:type="spellEnd"/>
            </w:hyperlink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86"/>
              <w:gridCol w:w="2848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element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078A7E68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TrainJourneyModificationMessage</w:t>
                    </w:r>
                    <w:proofErr w:type="spellEnd"/>
                  </w:hyperlink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695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7412E2" w:rsidRP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P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This element shows which locations are changed during the running of a train</w:t>
                  </w:r>
                </w:p>
              </w:tc>
            </w:tr>
          </w:tbl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TrainJourneyModification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This element shows which locations are changed during the running of a train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xs:complexType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xs:sequence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TrainJourneyModificationIndicator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LocationModified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maxOccurs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"unbounded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xs:sequence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xs:complexType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Default="007412E2" w:rsidP="007412E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Link078A8B00"/>
      <w:bookmarkEnd w:id="2"/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TrainJourneyModificationIndicator</w:t>
      </w:r>
      <w:proofErr w:type="spellEnd"/>
    </w:p>
    <w:tbl>
      <w:tblPr>
        <w:tblW w:w="4999" w:type="pct"/>
        <w:tblLook w:val="0000"/>
      </w:tblPr>
      <w:tblGrid>
        <w:gridCol w:w="964"/>
        <w:gridCol w:w="8322"/>
      </w:tblGrid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53920" cy="561975"/>
                  <wp:effectExtent l="19050" t="0" r="0" b="0"/>
                  <wp:docPr id="479" name="Imag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xs:integer</w:t>
            </w:r>
            <w:proofErr w:type="spellEnd"/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679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86"/>
              <w:gridCol w:w="2172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element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078A8EE0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TrainJourneyModification</w:t>
                    </w:r>
                    <w:proofErr w:type="spellEnd"/>
                  </w:hyperlink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1141"/>
              <w:gridCol w:w="394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minInclusive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maxInclusive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6176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7412E2" w:rsidRP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P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This indicates what has changed in the train running e.g. rerouting, cancellation etc</w:t>
                  </w:r>
                  <w:proofErr w:type="gramStart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..</w:t>
                  </w:r>
                  <w:proofErr w:type="gramEnd"/>
                </w:p>
              </w:tc>
            </w:tr>
          </w:tbl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</w:t>
            </w:r>
            <w:proofErr w:type="gram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:element</w:t>
            </w:r>
            <w:proofErr w:type="spellEnd"/>
            <w:proofErr w:type="gram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TrainJourneyModificationIndicator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This indicates what has changed in the train running e.g. rerouting, cancellation etc..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xs:simpleType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xs:restriction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xs:integer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xs:minInclusive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"1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xs:maxInclusive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"99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xs:restriction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xs:simpleType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7412E2" w:rsidRDefault="007412E2">
      <w:pPr>
        <w:rPr>
          <w:lang w:val="en-US"/>
        </w:rPr>
      </w:pPr>
    </w:p>
    <w:p w:rsid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2E2" w:rsidRDefault="007412E2" w:rsidP="007412E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Link078A8BF8"/>
      <w:bookmarkEnd w:id="3"/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TrainJourneyModiifcationTime</w:t>
      </w:r>
      <w:proofErr w:type="spellEnd"/>
    </w:p>
    <w:tbl>
      <w:tblPr>
        <w:tblW w:w="4999" w:type="pct"/>
        <w:tblLook w:val="0000"/>
      </w:tblPr>
      <w:tblGrid>
        <w:gridCol w:w="964"/>
        <w:gridCol w:w="8322"/>
      </w:tblGrid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71040" cy="561975"/>
                  <wp:effectExtent l="19050" t="0" r="0" b="0"/>
                  <wp:docPr id="481" name="Ima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xs:dateTime</w:t>
            </w:r>
            <w:proofErr w:type="spellEnd"/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679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86"/>
              <w:gridCol w:w="2848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element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078A7E68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TrainJourneyModificationMessage</w:t>
                    </w:r>
                    <w:proofErr w:type="spellEnd"/>
                  </w:hyperlink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553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7412E2" w:rsidRP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P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Indicates the time </w:t>
                  </w:r>
                  <w:proofErr w:type="spellStart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time</w:t>
                  </w:r>
                  <w:proofErr w:type="spellEnd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when the modification was made to the train journey</w:t>
                  </w:r>
                </w:p>
              </w:tc>
            </w:tr>
          </w:tbl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TrainJourneyModiifcationTime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xs:dateTime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Indicates the time 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</w:t>
            </w:r>
            <w:proofErr w:type="spellEnd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when the modification was made to the train journey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2E2" w:rsidRDefault="007412E2" w:rsidP="007412E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Link078A9C70"/>
      <w:bookmarkEnd w:id="4"/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LocationModified</w:t>
      </w:r>
      <w:proofErr w:type="spellEnd"/>
    </w:p>
    <w:tbl>
      <w:tblPr>
        <w:tblW w:w="4999" w:type="pct"/>
        <w:tblLook w:val="0000"/>
      </w:tblPr>
      <w:tblGrid>
        <w:gridCol w:w="964"/>
        <w:gridCol w:w="8322"/>
      </w:tblGrid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752215" cy="2621280"/>
                  <wp:effectExtent l="19050" t="0" r="635" b="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215" cy="262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812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428C6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Location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8A96A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ModificationStatusIndicator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B6D2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TrainLocationStatus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2AFF3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BookedLocationDateTime</w:t>
              </w:r>
              <w:proofErr w:type="spellEnd"/>
            </w:hyperlink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86"/>
              <w:gridCol w:w="2172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element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078A8EE0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TrainJourneyModification</w:t>
                    </w:r>
                    <w:proofErr w:type="spellEnd"/>
                  </w:hyperlink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349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7412E2" w:rsidRP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P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This element shows the Location that has been changed for the train run </w:t>
                  </w:r>
                </w:p>
              </w:tc>
            </w:tr>
          </w:tbl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LocationModified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This element shows the Location that has been changed for the train run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xs:complexType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xs:sequence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"Location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ModificationStatusIndicator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TrainLocationStatus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BookedLocationDateTime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xs:sequence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xs:complexType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2E2" w:rsidRDefault="007412E2" w:rsidP="007412E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Link078A95A8"/>
      <w:bookmarkEnd w:id="5"/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ModificationReason</w:t>
      </w:r>
      <w:proofErr w:type="spellEnd"/>
    </w:p>
    <w:tbl>
      <w:tblPr>
        <w:tblW w:w="4999" w:type="pct"/>
        <w:tblLook w:val="0000"/>
      </w:tblPr>
      <w:tblGrid>
        <w:gridCol w:w="964"/>
        <w:gridCol w:w="8322"/>
      </w:tblGrid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09065" cy="561975"/>
                  <wp:effectExtent l="19050" t="0" r="635" b="0"/>
                  <wp:docPr id="312" name="Imag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2DFEC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DelayCode</w:t>
              </w:r>
              <w:proofErr w:type="spellEnd"/>
            </w:hyperlink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679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86"/>
              <w:gridCol w:w="2848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element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078A7E68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TrainJourneyModificationMessage</w:t>
                    </w:r>
                    <w:proofErr w:type="spellEnd"/>
                  </w:hyperlink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1141"/>
              <w:gridCol w:w="572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minInclusive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</w:tr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maxInclusive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9999</w:t>
                  </w:r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4201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7412E2" w:rsidRP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P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Identifiies</w:t>
                  </w:r>
                  <w:proofErr w:type="spellEnd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the reason for the train journey being modified</w:t>
                  </w:r>
                </w:p>
              </w:tc>
            </w:tr>
          </w:tbl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ModificationReason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DelayCode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Identifiies</w:t>
            </w:r>
            <w:proofErr w:type="spellEnd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reason for the train journey being 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modified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Default="007412E2" w:rsidP="007412E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Link078A96A0"/>
      <w:bookmarkEnd w:id="6"/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ModificationStatusIndicator</w:t>
      </w:r>
      <w:proofErr w:type="spellEnd"/>
    </w:p>
    <w:tbl>
      <w:tblPr>
        <w:tblW w:w="4999" w:type="pct"/>
        <w:tblLook w:val="0000"/>
      </w:tblPr>
      <w:tblGrid>
        <w:gridCol w:w="964"/>
        <w:gridCol w:w="8322"/>
      </w:tblGrid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08480" cy="663575"/>
                  <wp:effectExtent l="19050" t="0" r="1270" b="0"/>
                  <wp:docPr id="313" name="Imag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xs:integer</w:t>
            </w:r>
            <w:proofErr w:type="spellEnd"/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679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86"/>
              <w:gridCol w:w="1541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element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078A9C70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LocationModified</w:t>
                    </w:r>
                    <w:proofErr w:type="spellEnd"/>
                  </w:hyperlink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1141"/>
              <w:gridCol w:w="394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minInclusive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maxInclusive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6487"/>
            </w:tblGrid>
            <w:tr w:rsid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7412E2" w:rsidRPr="007412E2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7412E2" w:rsidRPr="007412E2" w:rsidRDefault="007412E2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This </w:t>
                  </w:r>
                  <w:proofErr w:type="spellStart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elemnt</w:t>
                  </w:r>
                  <w:proofErr w:type="spellEnd"/>
                  <w:r w:rsidRPr="007412E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shows if the location has been added or deleted in the modified train journey</w:t>
                  </w:r>
                </w:p>
              </w:tc>
            </w:tr>
          </w:tbl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12E2" w:rsidRPr="007412E2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ModificationStatusIndicator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This 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elemnt</w:t>
            </w:r>
            <w:proofErr w:type="spellEnd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shows if the location has been added or deleted in the modified train journey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xs:simpleType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xs:restriction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xs:integer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xs:minInclusive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"1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xs:maxInclusive</w:t>
            </w:r>
            <w:proofErr w:type="spellEnd"/>
            <w:r w:rsidRPr="007412E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"99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xs:restriction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xs:simpleType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7412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7412E2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7412E2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7412E2" w:rsidRPr="007412E2" w:rsidRDefault="007412E2" w:rsidP="00741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12E2" w:rsidRPr="007412E2" w:rsidRDefault="007412E2">
      <w:pPr>
        <w:rPr>
          <w:lang w:val="en-US"/>
        </w:rPr>
      </w:pPr>
    </w:p>
    <w:sectPr w:rsidR="007412E2" w:rsidRPr="007412E2" w:rsidSect="00B3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7412E2"/>
    <w:rsid w:val="007412E2"/>
    <w:rsid w:val="00B3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E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2E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1027</Words>
  <Characters>5653</Characters>
  <Application>Microsoft Office Word</Application>
  <DocSecurity>0</DocSecurity>
  <Lines>47</Lines>
  <Paragraphs>13</Paragraphs>
  <ScaleCrop>false</ScaleCrop>
  <Company>UIC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Fabric_S</dc:creator>
  <cp:lastModifiedBy>Fabric_S</cp:lastModifiedBy>
  <cp:revision>1</cp:revision>
  <dcterms:created xsi:type="dcterms:W3CDTF">2012-03-23T13:26:00Z</dcterms:created>
  <dcterms:modified xsi:type="dcterms:W3CDTF">2012-03-23T13:35:00Z</dcterms:modified>
</cp:coreProperties>
</file>